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6C3F6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Reçu au titre des dons</w:t>
      </w:r>
    </w:p>
    <w:p w14:paraId="53288105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53EA6FB0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1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124946F4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3CB88BB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790E8889" w14:textId="77777777" w:rsidTr="008F6E31">
        <w:trPr>
          <w:trHeight w:val="497"/>
        </w:trPr>
        <w:tc>
          <w:tcPr>
            <w:tcW w:w="9062" w:type="dxa"/>
          </w:tcPr>
          <w:p w14:paraId="2033AA07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2CDF505D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3D98E03D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0E1ACF36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59B90CB2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8C12C6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5C7A6A08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8EF8B" w14:textId="77777777" w:rsidR="00635B87" w:rsidRPr="00635B87" w:rsidRDefault="00635B87" w:rsidP="00823A00">
            <w:r w:rsidRPr="00635B87">
              <w:rPr>
                <w:noProof/>
              </w:rPr>
              <w:t>Camille</w:t>
            </w:r>
            <w:r w:rsidRPr="00635B87">
              <w:t xml:space="preserve"> </w:t>
            </w:r>
            <w:r w:rsidRPr="00635B87">
              <w:rPr>
                <w:noProof/>
              </w:rPr>
              <w:t>Bernard</w:t>
            </w:r>
          </w:p>
        </w:tc>
      </w:tr>
      <w:tr w:rsidR="00635B87" w:rsidRPr="00635B87" w14:paraId="191FF367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29A22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14 rue des Tilleuls</w:t>
            </w:r>
          </w:p>
        </w:tc>
      </w:tr>
      <w:tr w:rsidR="00635B87" w:rsidRPr="00635B87" w14:paraId="42BBDC27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337" w14:textId="77777777" w:rsidR="00635B87" w:rsidRPr="00635B87" w:rsidRDefault="00635B87" w:rsidP="00823A00">
            <w:r w:rsidRPr="00635B87">
              <w:rPr>
                <w:noProof/>
              </w:rPr>
              <w:t>69003</w:t>
            </w:r>
            <w:r w:rsidRPr="00635B87">
              <w:t xml:space="preserve"> </w:t>
            </w:r>
            <w:r w:rsidRPr="00635B87">
              <w:rPr>
                <w:noProof/>
              </w:rPr>
              <w:t>Lyon</w:t>
            </w:r>
          </w:p>
        </w:tc>
      </w:tr>
    </w:tbl>
    <w:p w14:paraId="3BF991B8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25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carte bancaire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1/12/2026</w:t>
      </w:r>
      <w:r w:rsidRPr="00635B87">
        <w:rPr>
          <w:b/>
          <w:bCs/>
        </w:rPr>
        <w:t>.</w:t>
      </w:r>
    </w:p>
    <w:p w14:paraId="7058199B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7EDB405F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59264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3985828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3C418076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37EA03C3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279F21F7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2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140F21C1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EE6B735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3513B0BF" w14:textId="77777777" w:rsidTr="008F6E31">
        <w:trPr>
          <w:trHeight w:val="497"/>
        </w:trPr>
        <w:tc>
          <w:tcPr>
            <w:tcW w:w="9062" w:type="dxa"/>
          </w:tcPr>
          <w:p w14:paraId="238EB71E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26482A55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4F7067BA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398CB79A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651FB9AB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6C55AD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08CF6BD3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2BD93" w14:textId="77777777" w:rsidR="00635B87" w:rsidRPr="00635B87" w:rsidRDefault="00635B87" w:rsidP="00823A00">
            <w:r w:rsidRPr="00635B87">
              <w:rPr>
                <w:noProof/>
              </w:rPr>
              <w:t>Julien</w:t>
            </w:r>
            <w:r w:rsidRPr="00635B87">
              <w:t xml:space="preserve"> </w:t>
            </w:r>
            <w:r w:rsidRPr="00635B87">
              <w:rPr>
                <w:noProof/>
              </w:rPr>
              <w:t>Moreau</w:t>
            </w:r>
          </w:p>
        </w:tc>
      </w:tr>
      <w:tr w:rsidR="00635B87" w:rsidRPr="00635B87" w14:paraId="706DEDF1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832B4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8 avenue Victor Hugo</w:t>
            </w:r>
          </w:p>
        </w:tc>
      </w:tr>
      <w:tr w:rsidR="00635B87" w:rsidRPr="00635B87" w14:paraId="060D8DA8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2C7D" w14:textId="77777777" w:rsidR="00635B87" w:rsidRPr="00635B87" w:rsidRDefault="00635B87" w:rsidP="00823A00">
            <w:r w:rsidRPr="00635B87">
              <w:rPr>
                <w:noProof/>
              </w:rPr>
              <w:t>33000</w:t>
            </w:r>
            <w:r w:rsidRPr="00635B87">
              <w:t xml:space="preserve"> </w:t>
            </w:r>
            <w:r w:rsidRPr="00635B87">
              <w:rPr>
                <w:noProof/>
              </w:rPr>
              <w:t>Bordeaux</w:t>
            </w:r>
          </w:p>
        </w:tc>
      </w:tr>
    </w:tbl>
    <w:p w14:paraId="51001C21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120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virement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1/18/2026</w:t>
      </w:r>
      <w:r w:rsidRPr="00635B87">
        <w:rPr>
          <w:b/>
          <w:bCs/>
        </w:rPr>
        <w:t>.</w:t>
      </w:r>
    </w:p>
    <w:p w14:paraId="0C43FD60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275C081F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61312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6515192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10B0423D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54E9E1BF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2B863015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3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5CF60761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5EF6B59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5D72EDCA" w14:textId="77777777" w:rsidTr="008F6E31">
        <w:trPr>
          <w:trHeight w:val="497"/>
        </w:trPr>
        <w:tc>
          <w:tcPr>
            <w:tcW w:w="9062" w:type="dxa"/>
          </w:tcPr>
          <w:p w14:paraId="6585EA1B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6F79E73E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1D195260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32A92278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0C757FC2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D9C33A2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74776C1F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2E7E8" w14:textId="77777777" w:rsidR="00635B87" w:rsidRPr="00635B87" w:rsidRDefault="00635B87" w:rsidP="00823A00">
            <w:r w:rsidRPr="00635B87">
              <w:rPr>
                <w:noProof/>
              </w:rPr>
              <w:t>Sophie</w:t>
            </w:r>
            <w:r w:rsidRPr="00635B87">
              <w:t xml:space="preserve"> </w:t>
            </w:r>
            <w:r w:rsidRPr="00635B87">
              <w:rPr>
                <w:noProof/>
              </w:rPr>
              <w:t>Laurent</w:t>
            </w:r>
          </w:p>
        </w:tc>
      </w:tr>
      <w:tr w:rsidR="00635B87" w:rsidRPr="00635B87" w14:paraId="3C9A059A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BCDFC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27 boulevard Carnot</w:t>
            </w:r>
          </w:p>
        </w:tc>
      </w:tr>
      <w:tr w:rsidR="00635B87" w:rsidRPr="00635B87" w14:paraId="52979018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C29A" w14:textId="77777777" w:rsidR="00635B87" w:rsidRPr="00635B87" w:rsidRDefault="00635B87" w:rsidP="00823A00">
            <w:r w:rsidRPr="00635B87">
              <w:rPr>
                <w:noProof/>
              </w:rPr>
              <w:t>59000</w:t>
            </w:r>
            <w:r w:rsidRPr="00635B87">
              <w:t xml:space="preserve"> </w:t>
            </w:r>
            <w:r w:rsidRPr="00635B87">
              <w:rPr>
                <w:noProof/>
              </w:rPr>
              <w:t>Lille</w:t>
            </w:r>
          </w:p>
        </w:tc>
      </w:tr>
    </w:tbl>
    <w:p w14:paraId="1B7FD631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300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chèque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1/25/2026</w:t>
      </w:r>
      <w:r w:rsidRPr="00635B87">
        <w:rPr>
          <w:b/>
          <w:bCs/>
        </w:rPr>
        <w:t>.</w:t>
      </w:r>
    </w:p>
    <w:p w14:paraId="1248D7BE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0F894182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63360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5913575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1FA2D585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44E6191F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4A5E90E1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4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09003DFE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8E8E0AE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485D810F" w14:textId="77777777" w:rsidTr="008F6E31">
        <w:trPr>
          <w:trHeight w:val="497"/>
        </w:trPr>
        <w:tc>
          <w:tcPr>
            <w:tcW w:w="9062" w:type="dxa"/>
          </w:tcPr>
          <w:p w14:paraId="6956F763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446A5825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462CEC19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3EC44DD8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5AEEBCED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B3F79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17BF2078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2C43D" w14:textId="77777777" w:rsidR="00635B87" w:rsidRPr="00635B87" w:rsidRDefault="00635B87" w:rsidP="00823A00">
            <w:r w:rsidRPr="00635B87">
              <w:rPr>
                <w:noProof/>
              </w:rPr>
              <w:t>Nicolas</w:t>
            </w:r>
            <w:r w:rsidRPr="00635B87">
              <w:t xml:space="preserve"> </w:t>
            </w:r>
            <w:r w:rsidRPr="00635B87">
              <w:rPr>
                <w:noProof/>
              </w:rPr>
              <w:t>Petit</w:t>
            </w:r>
          </w:p>
        </w:tc>
      </w:tr>
      <w:tr w:rsidR="00635B87" w:rsidRPr="00635B87" w14:paraId="24800476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D59F0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5 impasse des Acacias</w:t>
            </w:r>
          </w:p>
        </w:tc>
      </w:tr>
      <w:tr w:rsidR="00635B87" w:rsidRPr="00635B87" w14:paraId="2185445B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E627" w14:textId="77777777" w:rsidR="00635B87" w:rsidRPr="00635B87" w:rsidRDefault="00635B87" w:rsidP="00823A00">
            <w:r w:rsidRPr="00635B87">
              <w:rPr>
                <w:noProof/>
              </w:rPr>
              <w:t>67000</w:t>
            </w:r>
            <w:r w:rsidRPr="00635B87">
              <w:t xml:space="preserve"> </w:t>
            </w:r>
            <w:r w:rsidRPr="00635B87">
              <w:rPr>
                <w:noProof/>
              </w:rPr>
              <w:t>Strasbourg</w:t>
            </w:r>
          </w:p>
        </w:tc>
      </w:tr>
    </w:tbl>
    <w:p w14:paraId="109C16E7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15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carte bancaire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2/2/2026</w:t>
      </w:r>
      <w:r w:rsidRPr="00635B87">
        <w:rPr>
          <w:b/>
          <w:bCs/>
        </w:rPr>
        <w:t>.</w:t>
      </w:r>
    </w:p>
    <w:p w14:paraId="4F27461A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30B93767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65408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2256706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4C8F29BB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2B40D76E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71957166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5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7497C61A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D2C391D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456B6FF2" w14:textId="77777777" w:rsidTr="008F6E31">
        <w:trPr>
          <w:trHeight w:val="497"/>
        </w:trPr>
        <w:tc>
          <w:tcPr>
            <w:tcW w:w="9062" w:type="dxa"/>
          </w:tcPr>
          <w:p w14:paraId="7D97D8F7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6809FFE3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45B26643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62AAA8B7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430A3B9B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175AFB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06C8C579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D7CC7" w14:textId="77777777" w:rsidR="00635B87" w:rsidRPr="00635B87" w:rsidRDefault="00635B87" w:rsidP="00823A00">
            <w:r w:rsidRPr="00635B87">
              <w:rPr>
                <w:noProof/>
              </w:rPr>
              <w:t>Élodie</w:t>
            </w:r>
            <w:r w:rsidRPr="00635B87">
              <w:t xml:space="preserve"> </w:t>
            </w:r>
            <w:r w:rsidRPr="00635B87">
              <w:rPr>
                <w:noProof/>
              </w:rPr>
              <w:t>Martin</w:t>
            </w:r>
          </w:p>
        </w:tc>
      </w:tr>
      <w:tr w:rsidR="00635B87" w:rsidRPr="00635B87" w14:paraId="11B4B9FB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C6B14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42 rue de la République</w:t>
            </w:r>
          </w:p>
        </w:tc>
      </w:tr>
      <w:tr w:rsidR="00635B87" w:rsidRPr="00635B87" w14:paraId="50AA6057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923F" w14:textId="77777777" w:rsidR="00635B87" w:rsidRPr="00635B87" w:rsidRDefault="00635B87" w:rsidP="00823A00">
            <w:r w:rsidRPr="00635B87">
              <w:rPr>
                <w:noProof/>
              </w:rPr>
              <w:t>44000</w:t>
            </w:r>
            <w:r w:rsidRPr="00635B87">
              <w:t xml:space="preserve"> </w:t>
            </w:r>
            <w:r w:rsidRPr="00635B87">
              <w:rPr>
                <w:noProof/>
              </w:rPr>
              <w:t>Nantes</w:t>
            </w:r>
          </w:p>
        </w:tc>
      </w:tr>
    </w:tbl>
    <w:p w14:paraId="333EC133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80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virement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2/10/2026</w:t>
      </w:r>
      <w:r w:rsidRPr="00635B87">
        <w:rPr>
          <w:b/>
          <w:bCs/>
        </w:rPr>
        <w:t>.</w:t>
      </w:r>
    </w:p>
    <w:p w14:paraId="098681F8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0834C2AA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67456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4171377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6B1CB6BE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479B7FB3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337EC66D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6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09D689F5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18F199E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28145473" w14:textId="77777777" w:rsidTr="008F6E31">
        <w:trPr>
          <w:trHeight w:val="497"/>
        </w:trPr>
        <w:tc>
          <w:tcPr>
            <w:tcW w:w="9062" w:type="dxa"/>
          </w:tcPr>
          <w:p w14:paraId="06774164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0E392178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2EF87F51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40C5A04E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3B51002C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A3B483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348CF276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0781E" w14:textId="77777777" w:rsidR="00635B87" w:rsidRPr="00635B87" w:rsidRDefault="00635B87" w:rsidP="00823A00">
            <w:r w:rsidRPr="00635B87">
              <w:rPr>
                <w:noProof/>
              </w:rPr>
              <w:t>Thomas</w:t>
            </w:r>
            <w:r w:rsidRPr="00635B87">
              <w:t xml:space="preserve"> </w:t>
            </w:r>
            <w:r w:rsidRPr="00635B87">
              <w:rPr>
                <w:noProof/>
              </w:rPr>
              <w:t>Robert</w:t>
            </w:r>
          </w:p>
        </w:tc>
      </w:tr>
      <w:tr w:rsidR="00635B87" w:rsidRPr="00635B87" w14:paraId="5C8F9DC1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E715C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19 chemin du Moulin</w:t>
            </w:r>
          </w:p>
        </w:tc>
      </w:tr>
      <w:tr w:rsidR="00635B87" w:rsidRPr="00635B87" w14:paraId="02D43D7D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BF5" w14:textId="77777777" w:rsidR="00635B87" w:rsidRPr="00635B87" w:rsidRDefault="00635B87" w:rsidP="00823A00">
            <w:r w:rsidRPr="00635B87">
              <w:rPr>
                <w:noProof/>
              </w:rPr>
              <w:t>31000</w:t>
            </w:r>
            <w:r w:rsidRPr="00635B87">
              <w:t xml:space="preserve"> </w:t>
            </w:r>
            <w:r w:rsidRPr="00635B87">
              <w:rPr>
                <w:noProof/>
              </w:rPr>
              <w:t>Toulouse</w:t>
            </w:r>
          </w:p>
        </w:tc>
      </w:tr>
    </w:tbl>
    <w:p w14:paraId="2347A2D4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500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chèque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2/14/2026</w:t>
      </w:r>
      <w:r w:rsidRPr="00635B87">
        <w:rPr>
          <w:b/>
          <w:bCs/>
        </w:rPr>
        <w:t>.</w:t>
      </w:r>
    </w:p>
    <w:p w14:paraId="0E3E5E43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09B2E026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69504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644532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2E4DC0F0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77EF7453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384E9CBF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7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44C46AF3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AE02A52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60B69385" w14:textId="77777777" w:rsidTr="008F6E31">
        <w:trPr>
          <w:trHeight w:val="497"/>
        </w:trPr>
        <w:tc>
          <w:tcPr>
            <w:tcW w:w="9062" w:type="dxa"/>
          </w:tcPr>
          <w:p w14:paraId="3E47B9FA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3CCAC957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57463E24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4A9AD56A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04422828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FA0FF0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3FFC420B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B4252" w14:textId="77777777" w:rsidR="00635B87" w:rsidRPr="00635B87" w:rsidRDefault="00635B87" w:rsidP="00823A00">
            <w:r w:rsidRPr="00635B87">
              <w:rPr>
                <w:noProof/>
              </w:rPr>
              <w:t>Manon</w:t>
            </w:r>
            <w:r w:rsidRPr="00635B87">
              <w:t xml:space="preserve"> </w:t>
            </w:r>
            <w:r w:rsidRPr="00635B87">
              <w:rPr>
                <w:noProof/>
              </w:rPr>
              <w:t>Dubois</w:t>
            </w:r>
          </w:p>
        </w:tc>
      </w:tr>
      <w:tr w:rsidR="00635B87" w:rsidRPr="00635B87" w14:paraId="4E769404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E7C62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3 place Saint-Michel</w:t>
            </w:r>
          </w:p>
        </w:tc>
      </w:tr>
      <w:tr w:rsidR="00635B87" w:rsidRPr="00635B87" w14:paraId="025973AE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42E" w14:textId="77777777" w:rsidR="00635B87" w:rsidRPr="00635B87" w:rsidRDefault="00635B87" w:rsidP="00823A00">
            <w:r w:rsidRPr="00635B87">
              <w:rPr>
                <w:noProof/>
              </w:rPr>
              <w:t>13006</w:t>
            </w:r>
            <w:r w:rsidRPr="00635B87">
              <w:t xml:space="preserve"> </w:t>
            </w:r>
            <w:r w:rsidRPr="00635B87">
              <w:rPr>
                <w:noProof/>
              </w:rPr>
              <w:t>Marseille</w:t>
            </w:r>
          </w:p>
        </w:tc>
      </w:tr>
    </w:tbl>
    <w:p w14:paraId="3CB77AF5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50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carte bancaire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2/20/2026</w:t>
      </w:r>
      <w:r w:rsidRPr="00635B87">
        <w:rPr>
          <w:b/>
          <w:bCs/>
        </w:rPr>
        <w:t>.</w:t>
      </w:r>
    </w:p>
    <w:p w14:paraId="65F4CAF1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7B1A6A65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71552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8978106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3F70A5A5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5F8F75A5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1DA11874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8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0A57CA8D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833E7FE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21FBF710" w14:textId="77777777" w:rsidTr="008F6E31">
        <w:trPr>
          <w:trHeight w:val="497"/>
        </w:trPr>
        <w:tc>
          <w:tcPr>
            <w:tcW w:w="9062" w:type="dxa"/>
          </w:tcPr>
          <w:p w14:paraId="65023D71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2C515759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5A41E093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4790B30B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29C65DA1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31924D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1479FCCE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2B22B" w14:textId="77777777" w:rsidR="00635B87" w:rsidRPr="00635B87" w:rsidRDefault="00635B87" w:rsidP="00823A00">
            <w:r w:rsidRPr="00635B87">
              <w:rPr>
                <w:noProof/>
              </w:rPr>
              <w:t>Alexandre</w:t>
            </w:r>
            <w:r w:rsidRPr="00635B87">
              <w:t xml:space="preserve"> </w:t>
            </w:r>
            <w:r w:rsidRPr="00635B87">
              <w:rPr>
                <w:noProof/>
              </w:rPr>
              <w:t>Girard</w:t>
            </w:r>
          </w:p>
        </w:tc>
      </w:tr>
      <w:tr w:rsidR="00635B87" w:rsidRPr="00635B87" w14:paraId="1BCCEDCF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434DE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61 rue Pasteur</w:t>
            </w:r>
          </w:p>
        </w:tc>
      </w:tr>
      <w:tr w:rsidR="00635B87" w:rsidRPr="00635B87" w14:paraId="6CFAA031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EAC7" w14:textId="77777777" w:rsidR="00635B87" w:rsidRPr="00635B87" w:rsidRDefault="00635B87" w:rsidP="00823A00">
            <w:r w:rsidRPr="00635B87">
              <w:rPr>
                <w:noProof/>
              </w:rPr>
              <w:t>54000</w:t>
            </w:r>
            <w:r w:rsidRPr="00635B87">
              <w:t xml:space="preserve"> </w:t>
            </w:r>
            <w:r w:rsidRPr="00635B87">
              <w:rPr>
                <w:noProof/>
              </w:rPr>
              <w:t>Nancy</w:t>
            </w:r>
          </w:p>
        </w:tc>
      </w:tr>
    </w:tbl>
    <w:p w14:paraId="65E07813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200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virement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3/1/2026</w:t>
      </w:r>
      <w:r w:rsidRPr="00635B87">
        <w:rPr>
          <w:b/>
          <w:bCs/>
        </w:rPr>
        <w:t>.</w:t>
      </w:r>
    </w:p>
    <w:p w14:paraId="6F6B6FE7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07B0EC8E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73600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7093241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296FABF9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3C2545A0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7CECE09D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9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7C33B025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671F0E8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2FC9D219" w14:textId="77777777" w:rsidTr="008F6E31">
        <w:trPr>
          <w:trHeight w:val="497"/>
        </w:trPr>
        <w:tc>
          <w:tcPr>
            <w:tcW w:w="9062" w:type="dxa"/>
          </w:tcPr>
          <w:p w14:paraId="65F980A9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1B2A5F31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6C8DE8D7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4392A19C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43E06569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B4EAA19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04B4F4BD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F4F61" w14:textId="77777777" w:rsidR="00635B87" w:rsidRPr="00635B87" w:rsidRDefault="00635B87" w:rsidP="00823A00">
            <w:r w:rsidRPr="00635B87">
              <w:rPr>
                <w:noProof/>
              </w:rPr>
              <w:t>Claire</w:t>
            </w:r>
            <w:r w:rsidRPr="00635B87">
              <w:t xml:space="preserve"> </w:t>
            </w:r>
            <w:r w:rsidRPr="00635B87">
              <w:rPr>
                <w:noProof/>
              </w:rPr>
              <w:t>Fontaine</w:t>
            </w:r>
          </w:p>
        </w:tc>
      </w:tr>
      <w:tr w:rsidR="00635B87" w:rsidRPr="00635B87" w14:paraId="65D5953B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DA87D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11 allée des Roses</w:t>
            </w:r>
          </w:p>
        </w:tc>
      </w:tr>
      <w:tr w:rsidR="00635B87" w:rsidRPr="00635B87" w14:paraId="7AF701D2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FC2" w14:textId="77777777" w:rsidR="00635B87" w:rsidRPr="00635B87" w:rsidRDefault="00635B87" w:rsidP="00823A00">
            <w:r w:rsidRPr="00635B87">
              <w:rPr>
                <w:noProof/>
              </w:rPr>
              <w:t>35000</w:t>
            </w:r>
            <w:r w:rsidRPr="00635B87">
              <w:t xml:space="preserve"> </w:t>
            </w:r>
            <w:r w:rsidRPr="00635B87">
              <w:rPr>
                <w:noProof/>
              </w:rPr>
              <w:t>Rennes</w:t>
            </w:r>
          </w:p>
        </w:tc>
      </w:tr>
    </w:tbl>
    <w:p w14:paraId="710DC827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35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carte bancaire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3/9/2026</w:t>
      </w:r>
      <w:r w:rsidRPr="00635B87">
        <w:rPr>
          <w:b/>
          <w:bCs/>
        </w:rPr>
        <w:t>.</w:t>
      </w:r>
    </w:p>
    <w:p w14:paraId="38C46B8A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625E7236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75648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1890362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5C505CBB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lastRenderedPageBreak/>
        <w:t>Reçu au titre des dons</w:t>
      </w:r>
    </w:p>
    <w:p w14:paraId="120246FB" w14:textId="77777777" w:rsidR="00635B87" w:rsidRPr="00635B87" w:rsidRDefault="00635B87" w:rsidP="00DD4562">
      <w:pPr>
        <w:spacing w:after="0"/>
        <w:jc w:val="center"/>
        <w:rPr>
          <w:b/>
          <w:bCs/>
          <w:sz w:val="32"/>
          <w:szCs w:val="32"/>
        </w:rPr>
      </w:pPr>
      <w:r w:rsidRPr="00635B87">
        <w:rPr>
          <w:b/>
          <w:bCs/>
          <w:sz w:val="32"/>
          <w:szCs w:val="32"/>
        </w:rPr>
        <w:t>à certains organismes d’intérêt général</w:t>
      </w:r>
    </w:p>
    <w:p w14:paraId="7C69C4E0" w14:textId="77777777" w:rsidR="00635B87" w:rsidRPr="00635B87" w:rsidRDefault="00635B87" w:rsidP="008F6E31">
      <w:pPr>
        <w:spacing w:before="160"/>
      </w:pPr>
      <w:r w:rsidRPr="00635B87">
        <w:t>Articles 200, 238 bis et 885-0 V bis A du code général des impôts (CGI)</w:t>
      </w:r>
      <w:r w:rsidRPr="00635B87">
        <w:br/>
        <w:t>N° REFERENCE:</w:t>
      </w:r>
      <w:r w:rsidRPr="00635B87">
        <w:fldChar w:fldCharType="begin"/>
      </w:r>
      <w:r w:rsidRPr="00635B87">
        <w:instrText xml:space="preserve"> DATE  \@ "YYYY"  \* MERGEFORMAT </w:instrText>
      </w:r>
      <w:r w:rsidRPr="00635B87">
        <w:fldChar w:fldCharType="separate"/>
      </w:r>
      <w:r w:rsidRPr="00635B87">
        <w:rPr>
          <w:noProof/>
        </w:rPr>
        <w:t>2026</w:t>
      </w:r>
      <w:r w:rsidRPr="00635B87">
        <w:fldChar w:fldCharType="end"/>
      </w:r>
      <w:r w:rsidRPr="00635B87">
        <w:rPr>
          <w:noProof/>
        </w:rPr>
        <w:t>10</w:t>
      </w:r>
    </w:p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35B87" w:rsidRPr="00635B87" w14:paraId="64895990" w14:textId="77777777" w:rsidTr="008F6E31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0B2C056" w14:textId="77777777" w:rsidR="00635B87" w:rsidRPr="00635B87" w:rsidRDefault="00635B87" w:rsidP="00DD4562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Bénéficiaire des versements</w:t>
            </w:r>
          </w:p>
        </w:tc>
      </w:tr>
      <w:tr w:rsidR="00635B87" w:rsidRPr="00635B87" w14:paraId="546B3EA7" w14:textId="77777777" w:rsidTr="008F6E31">
        <w:trPr>
          <w:trHeight w:val="497"/>
        </w:trPr>
        <w:tc>
          <w:tcPr>
            <w:tcW w:w="9062" w:type="dxa"/>
          </w:tcPr>
          <w:p w14:paraId="043DDD9B" w14:textId="77777777" w:rsidR="00635B87" w:rsidRPr="00635B87" w:rsidRDefault="00635B87" w:rsidP="00DD4562">
            <w:r w:rsidRPr="00635B87">
              <w:t>Association Démo publipostage</w:t>
            </w:r>
            <w:r w:rsidRPr="00635B87">
              <w:br/>
              <w:t>25 rue de la connaissance</w:t>
            </w:r>
            <w:r w:rsidRPr="00635B87">
              <w:br/>
              <w:t>25700 MATHAY</w:t>
            </w:r>
          </w:p>
        </w:tc>
      </w:tr>
      <w:tr w:rsidR="00635B87" w:rsidRPr="00635B87" w14:paraId="4D4D6436" w14:textId="77777777" w:rsidTr="0046173D">
        <w:trPr>
          <w:trHeight w:val="497"/>
        </w:trPr>
        <w:tc>
          <w:tcPr>
            <w:tcW w:w="9062" w:type="dxa"/>
            <w:tcMar>
              <w:top w:w="108" w:type="dxa"/>
              <w:bottom w:w="108" w:type="dxa"/>
            </w:tcMar>
          </w:tcPr>
          <w:p w14:paraId="314F611D" w14:textId="77777777" w:rsidR="00635B87" w:rsidRPr="00635B87" w:rsidRDefault="00635B87" w:rsidP="00DD4562">
            <w:r w:rsidRPr="00635B87">
              <w:t>L’association démo publipostage est une association désirant former toutes personnes ayant besoin de générer automatiquement plusieurs documents personnalisés à partir d’un modèle unique et d’une base de données</w:t>
            </w:r>
          </w:p>
        </w:tc>
      </w:tr>
    </w:tbl>
    <w:p w14:paraId="2D0A3AD1" w14:textId="77777777" w:rsidR="00635B87" w:rsidRPr="00635B87" w:rsidRDefault="00635B87" w:rsidP="00DD45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5B87" w:rsidRPr="00635B87" w14:paraId="3868BA44" w14:textId="77777777" w:rsidTr="008F6E31">
        <w:tc>
          <w:tcPr>
            <w:tcW w:w="90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7F3D89" w14:textId="77777777" w:rsidR="00635B87" w:rsidRPr="00635B87" w:rsidRDefault="00635B87" w:rsidP="00823A00">
            <w:pPr>
              <w:spacing w:after="160" w:line="278" w:lineRule="auto"/>
              <w:jc w:val="center"/>
              <w:rPr>
                <w:b/>
                <w:bCs/>
              </w:rPr>
            </w:pPr>
            <w:r w:rsidRPr="00635B87">
              <w:rPr>
                <w:b/>
                <w:bCs/>
              </w:rPr>
              <w:t>Donateur</w:t>
            </w:r>
          </w:p>
        </w:tc>
      </w:tr>
      <w:tr w:rsidR="00635B87" w:rsidRPr="00635B87" w14:paraId="3B947FB1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E822B" w14:textId="77777777" w:rsidR="00635B87" w:rsidRPr="00635B87" w:rsidRDefault="00635B87" w:rsidP="00823A00">
            <w:r w:rsidRPr="00635B87">
              <w:rPr>
                <w:noProof/>
              </w:rPr>
              <w:t>Hugo</w:t>
            </w:r>
            <w:r w:rsidRPr="00635B87">
              <w:t xml:space="preserve"> </w:t>
            </w:r>
            <w:r w:rsidRPr="00635B87">
              <w:rPr>
                <w:noProof/>
              </w:rPr>
              <w:t>Lefevre</w:t>
            </w:r>
          </w:p>
        </w:tc>
      </w:tr>
      <w:tr w:rsidR="00635B87" w:rsidRPr="00635B87" w14:paraId="79D59AF0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37B7F" w14:textId="77777777" w:rsidR="00635B87" w:rsidRPr="00635B87" w:rsidRDefault="00635B87" w:rsidP="00823A00">
            <w:pPr>
              <w:spacing w:after="160" w:line="278" w:lineRule="auto"/>
            </w:pPr>
            <w:r w:rsidRPr="00635B87">
              <w:rPr>
                <w:noProof/>
              </w:rPr>
              <w:t>76 avenue Jean Jaurès</w:t>
            </w:r>
          </w:p>
        </w:tc>
      </w:tr>
      <w:tr w:rsidR="00635B87" w:rsidRPr="00635B87" w14:paraId="01A6F6B3" w14:textId="77777777" w:rsidTr="0046173D">
        <w:trPr>
          <w:trHeight w:val="577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74B" w14:textId="77777777" w:rsidR="00635B87" w:rsidRPr="00635B87" w:rsidRDefault="00635B87" w:rsidP="00823A00">
            <w:r w:rsidRPr="00635B87">
              <w:rPr>
                <w:noProof/>
              </w:rPr>
              <w:t>6000</w:t>
            </w:r>
            <w:r w:rsidRPr="00635B87">
              <w:t xml:space="preserve"> </w:t>
            </w:r>
            <w:r w:rsidRPr="00635B87">
              <w:rPr>
                <w:noProof/>
              </w:rPr>
              <w:t>Nice</w:t>
            </w:r>
          </w:p>
        </w:tc>
      </w:tr>
    </w:tbl>
    <w:p w14:paraId="7D52EB51" w14:textId="77777777" w:rsidR="00635B87" w:rsidRPr="00635B87" w:rsidRDefault="00635B87" w:rsidP="008F6E31">
      <w:pPr>
        <w:spacing w:before="160"/>
      </w:pPr>
      <w:r w:rsidRPr="00635B87">
        <w:t xml:space="preserve">Le bénéficiaire reconnaît avoir reçu la somme de </w:t>
      </w:r>
      <w:r w:rsidRPr="00635B87">
        <w:rPr>
          <w:b/>
          <w:bCs/>
          <w:noProof/>
        </w:rPr>
        <w:t>150</w:t>
      </w:r>
      <w:r w:rsidRPr="00635B87">
        <w:rPr>
          <w:b/>
          <w:bCs/>
        </w:rPr>
        <w:t>€</w:t>
      </w:r>
      <w:r w:rsidRPr="00635B87">
        <w:t xml:space="preserve"> sous la forme d’un </w:t>
      </w:r>
      <w:r w:rsidRPr="00635B87">
        <w:rPr>
          <w:noProof/>
        </w:rPr>
        <w:t>Don numéraire par chèque</w:t>
      </w:r>
      <w:r w:rsidRPr="00635B87">
        <w:t xml:space="preserve">. </w:t>
      </w:r>
      <w:r w:rsidRPr="00635B87">
        <w:br/>
        <w:t>Date du versement ou du don</w:t>
      </w:r>
      <w:r w:rsidRPr="00635B87">
        <w:rPr>
          <w:b/>
          <w:bCs/>
        </w:rPr>
        <w:t xml:space="preserve"> : </w:t>
      </w:r>
      <w:r w:rsidRPr="00635B87">
        <w:rPr>
          <w:b/>
          <w:bCs/>
          <w:noProof/>
        </w:rPr>
        <w:t>3/15/2026</w:t>
      </w:r>
      <w:r w:rsidRPr="00635B87">
        <w:rPr>
          <w:b/>
          <w:bCs/>
        </w:rPr>
        <w:t>.</w:t>
      </w:r>
    </w:p>
    <w:p w14:paraId="711A8EC4" w14:textId="77777777" w:rsidR="00635B87" w:rsidRPr="00635B87" w:rsidRDefault="00635B87" w:rsidP="00DD4562">
      <w:r w:rsidRPr="00635B87">
        <w:t>Le bénéficiaire certifie sur l’honneur que les dons et versements qu’il reçoit ouvrent droit à la réduction d'impôt prévue à l’article 200 du CGI</w:t>
      </w:r>
    </w:p>
    <w:p w14:paraId="22E3E2D3" w14:textId="77777777" w:rsidR="00635B87" w:rsidRPr="00635B87" w:rsidRDefault="00635B87" w:rsidP="008F6E31">
      <w:pPr>
        <w:ind w:left="4678"/>
        <w:sectPr w:rsidR="00635B87" w:rsidRPr="00635B87" w:rsidSect="00635B8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635B87">
        <w:rPr>
          <w:noProof/>
        </w:rPr>
        <w:drawing>
          <wp:anchor distT="0" distB="0" distL="114300" distR="114300" simplePos="0" relativeHeight="251677696" behindDoc="0" locked="0" layoutInCell="1" allowOverlap="1" wp14:anchorId="4F84E4A4" wp14:editId="6A7083B8">
            <wp:simplePos x="0" y="0"/>
            <wp:positionH relativeFrom="column">
              <wp:posOffset>3053080</wp:posOffset>
            </wp:positionH>
            <wp:positionV relativeFrom="paragraph">
              <wp:posOffset>315354</wp:posOffset>
            </wp:positionV>
            <wp:extent cx="1438275" cy="718820"/>
            <wp:effectExtent l="0" t="0" r="9525" b="5080"/>
            <wp:wrapNone/>
            <wp:docPr id="13705379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82883" name="Image 13985828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5B87">
        <w:t xml:space="preserve">Le </w:t>
      </w:r>
      <w:r w:rsidRPr="00635B87">
        <w:fldChar w:fldCharType="begin"/>
      </w:r>
      <w:r w:rsidRPr="00635B87">
        <w:instrText xml:space="preserve"> DATE  \@ "dddd d MMMM yyyy"  \* MERGEFORMAT </w:instrText>
      </w:r>
      <w:r w:rsidRPr="00635B87">
        <w:fldChar w:fldCharType="separate"/>
      </w:r>
      <w:r w:rsidRPr="00635B87">
        <w:rPr>
          <w:noProof/>
        </w:rPr>
        <w:t>mercredi 10 juin 2026</w:t>
      </w:r>
      <w:r w:rsidRPr="00635B87">
        <w:fldChar w:fldCharType="end"/>
      </w:r>
    </w:p>
    <w:p w14:paraId="1B81889A" w14:textId="77777777" w:rsidR="00635B87" w:rsidRPr="00DD4562" w:rsidRDefault="00635B87" w:rsidP="008F6E31">
      <w:pPr>
        <w:ind w:left="4678"/>
      </w:pPr>
    </w:p>
    <w:sectPr w:rsidR="00635B87" w:rsidRPr="00DD4562" w:rsidSect="00635B8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Quicksan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62"/>
    <w:rsid w:val="00040E52"/>
    <w:rsid w:val="00076164"/>
    <w:rsid w:val="00157EB0"/>
    <w:rsid w:val="001E670F"/>
    <w:rsid w:val="00295BFB"/>
    <w:rsid w:val="003066D5"/>
    <w:rsid w:val="0046173D"/>
    <w:rsid w:val="00523900"/>
    <w:rsid w:val="005E2D6D"/>
    <w:rsid w:val="00635B87"/>
    <w:rsid w:val="00775528"/>
    <w:rsid w:val="00782757"/>
    <w:rsid w:val="007E20C8"/>
    <w:rsid w:val="00884E3F"/>
    <w:rsid w:val="008852F2"/>
    <w:rsid w:val="008B6483"/>
    <w:rsid w:val="008F6E31"/>
    <w:rsid w:val="00A12633"/>
    <w:rsid w:val="00A60E2A"/>
    <w:rsid w:val="00C65EE1"/>
    <w:rsid w:val="00C969FA"/>
    <w:rsid w:val="00CB42B3"/>
    <w:rsid w:val="00DD4562"/>
    <w:rsid w:val="00E048D8"/>
    <w:rsid w:val="00FB2B90"/>
    <w:rsid w:val="00FC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8CDC"/>
  <w15:chartTrackingRefBased/>
  <w15:docId w15:val="{CF55A3DF-C0D7-4D33-BF45-4268EE0C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oppins" w:eastAsiaTheme="minorHAnsi" w:hAnsi="Poppins" w:cs="Poppins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4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4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45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45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45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456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456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456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456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pitre">
    <w:name w:val="@Chapitre"/>
    <w:next w:val="Normal"/>
    <w:link w:val="ChapitreCar"/>
    <w:uiPriority w:val="1"/>
    <w:rsid w:val="003066D5"/>
    <w:pPr>
      <w:spacing w:before="480" w:after="240"/>
      <w:outlineLvl w:val="0"/>
    </w:pPr>
    <w:rPr>
      <w:rFonts w:ascii="Raleway" w:hAnsi="Raleway"/>
      <w:b/>
      <w:bCs/>
      <w:color w:val="01296D"/>
      <w:sz w:val="48"/>
      <w:szCs w:val="48"/>
    </w:rPr>
  </w:style>
  <w:style w:type="character" w:customStyle="1" w:styleId="ChapitreCar">
    <w:name w:val="@Chapitre Car"/>
    <w:basedOn w:val="Policepardfaut"/>
    <w:link w:val="Chapitre"/>
    <w:uiPriority w:val="1"/>
    <w:rsid w:val="003066D5"/>
    <w:rPr>
      <w:rFonts w:ascii="Raleway" w:hAnsi="Raleway"/>
      <w:b/>
      <w:bCs/>
      <w:color w:val="01296D"/>
      <w:sz w:val="48"/>
      <w:szCs w:val="48"/>
    </w:rPr>
  </w:style>
  <w:style w:type="paragraph" w:customStyle="1" w:styleId="Soustitre">
    <w:name w:val="@Sous_titre"/>
    <w:next w:val="paragraphe"/>
    <w:link w:val="SoustitreCar"/>
    <w:uiPriority w:val="3"/>
    <w:rsid w:val="003066D5"/>
    <w:pPr>
      <w:spacing w:before="120" w:after="0"/>
      <w:ind w:left="709"/>
      <w:outlineLvl w:val="2"/>
    </w:pPr>
    <w:rPr>
      <w:rFonts w:ascii="Raleway" w:hAnsi="Raleway"/>
      <w:b/>
      <w:bCs/>
      <w:color w:val="747474" w:themeColor="background2" w:themeShade="80"/>
      <w:sz w:val="28"/>
      <w:szCs w:val="28"/>
    </w:rPr>
  </w:style>
  <w:style w:type="character" w:customStyle="1" w:styleId="SoustitreCar">
    <w:name w:val="@Sous_titre Car"/>
    <w:basedOn w:val="Policepardfaut"/>
    <w:link w:val="Soustitre"/>
    <w:uiPriority w:val="3"/>
    <w:rsid w:val="003066D5"/>
    <w:rPr>
      <w:rFonts w:ascii="Raleway" w:hAnsi="Raleway"/>
      <w:b/>
      <w:bCs/>
      <w:color w:val="747474" w:themeColor="background2" w:themeShade="80"/>
      <w:sz w:val="28"/>
      <w:szCs w:val="28"/>
    </w:rPr>
  </w:style>
  <w:style w:type="paragraph" w:customStyle="1" w:styleId="Titre10">
    <w:name w:val="@Titre_1"/>
    <w:link w:val="Titre1Car0"/>
    <w:uiPriority w:val="2"/>
    <w:rsid w:val="003066D5"/>
    <w:pPr>
      <w:spacing w:before="240" w:after="120"/>
      <w:ind w:left="284"/>
      <w:outlineLvl w:val="1"/>
    </w:pPr>
    <w:rPr>
      <w:rFonts w:ascii="Quicksand" w:hAnsi="Quicksand"/>
      <w:b/>
      <w:bCs/>
      <w:color w:val="01296D"/>
      <w:sz w:val="32"/>
      <w:szCs w:val="32"/>
    </w:rPr>
  </w:style>
  <w:style w:type="character" w:customStyle="1" w:styleId="Titre1Car0">
    <w:name w:val="@Titre_1 Car"/>
    <w:basedOn w:val="Policepardfaut"/>
    <w:link w:val="Titre10"/>
    <w:uiPriority w:val="2"/>
    <w:rsid w:val="003066D5"/>
    <w:rPr>
      <w:rFonts w:ascii="Quicksand" w:hAnsi="Quicksand"/>
      <w:b/>
      <w:bCs/>
      <w:color w:val="01296D"/>
      <w:sz w:val="32"/>
      <w:szCs w:val="32"/>
    </w:rPr>
  </w:style>
  <w:style w:type="paragraph" w:customStyle="1" w:styleId="paragraphe">
    <w:name w:val="@paragraphe"/>
    <w:next w:val="Normal"/>
    <w:link w:val="paragrapheCar"/>
    <w:uiPriority w:val="4"/>
    <w:rsid w:val="003066D5"/>
    <w:pPr>
      <w:spacing w:after="120"/>
      <w:ind w:firstLine="709"/>
    </w:pPr>
    <w:rPr>
      <w:rFonts w:ascii="Quicksand" w:hAnsi="Quicksand"/>
    </w:rPr>
  </w:style>
  <w:style w:type="character" w:customStyle="1" w:styleId="paragrapheCar">
    <w:name w:val="@paragraphe Car"/>
    <w:basedOn w:val="Policepardfaut"/>
    <w:link w:val="paragraphe"/>
    <w:uiPriority w:val="4"/>
    <w:rsid w:val="003066D5"/>
    <w:rPr>
      <w:rFonts w:ascii="Quicksand" w:hAnsi="Quicksand"/>
    </w:rPr>
  </w:style>
  <w:style w:type="paragraph" w:customStyle="1" w:styleId="Titredoc">
    <w:name w:val="@Titre_doc"/>
    <w:basedOn w:val="Normal"/>
    <w:link w:val="TitredocCar"/>
    <w:rsid w:val="003066D5"/>
    <w:pPr>
      <w:spacing w:after="0"/>
      <w:jc w:val="center"/>
    </w:pPr>
    <w:rPr>
      <w:rFonts w:ascii="Raleway" w:hAnsi="Raleway"/>
      <w:b/>
      <w:bCs/>
      <w:color w:val="01296D"/>
      <w:sz w:val="72"/>
      <w:szCs w:val="72"/>
      <w14:shadow w14:blurRad="50800" w14:dist="38100" w14:dir="8100000" w14:sx="100000" w14:sy="100000" w14:kx="0" w14:ky="0" w14:algn="tr">
        <w14:srgbClr w14:val="000000">
          <w14:alpha w14:val="60000"/>
        </w14:srgbClr>
      </w14:shadow>
    </w:rPr>
  </w:style>
  <w:style w:type="character" w:customStyle="1" w:styleId="TitredocCar">
    <w:name w:val="@Titre_doc Car"/>
    <w:basedOn w:val="Policepardfaut"/>
    <w:link w:val="Titredoc"/>
    <w:rsid w:val="003066D5"/>
    <w:rPr>
      <w:rFonts w:ascii="Raleway" w:hAnsi="Raleway"/>
      <w:b/>
      <w:bCs/>
      <w:color w:val="01296D"/>
      <w:sz w:val="72"/>
      <w:szCs w:val="72"/>
      <w14:shadow w14:blurRad="50800" w14:dist="38100" w14:dir="8100000" w14:sx="100000" w14:sy="100000" w14:kx="0" w14:ky="0" w14:algn="tr">
        <w14:srgbClr w14:val="000000">
          <w14:alpha w14:val="60000"/>
        </w14:srgbClr>
      </w14:shadow>
    </w:rPr>
  </w:style>
  <w:style w:type="paragraph" w:customStyle="1" w:styleId="Titre">
    <w:name w:val="@Titre"/>
    <w:next w:val="Soustitre"/>
    <w:link w:val="TitreCar"/>
    <w:uiPriority w:val="2"/>
    <w:rsid w:val="003066D5"/>
    <w:pPr>
      <w:spacing w:before="240" w:after="120"/>
      <w:ind w:left="284"/>
      <w:outlineLvl w:val="1"/>
    </w:pPr>
    <w:rPr>
      <w:rFonts w:ascii="Raleway" w:hAnsi="Raleway"/>
      <w:b/>
      <w:bCs/>
      <w:color w:val="01296D"/>
      <w:sz w:val="32"/>
      <w:szCs w:val="32"/>
    </w:rPr>
  </w:style>
  <w:style w:type="character" w:customStyle="1" w:styleId="TitreCar">
    <w:name w:val="@Titre Car"/>
    <w:basedOn w:val="Policepardfaut"/>
    <w:link w:val="Titre"/>
    <w:uiPriority w:val="2"/>
    <w:rsid w:val="003066D5"/>
    <w:rPr>
      <w:rFonts w:ascii="Raleway" w:hAnsi="Raleway"/>
      <w:b/>
      <w:bCs/>
      <w:color w:val="01296D"/>
      <w:sz w:val="32"/>
      <w:szCs w:val="32"/>
    </w:rPr>
  </w:style>
  <w:style w:type="paragraph" w:customStyle="1" w:styleId="Soussoustitre">
    <w:name w:val="Sous sous titre"/>
    <w:next w:val="paragraphe"/>
    <w:link w:val="SoussoustitreCar"/>
    <w:uiPriority w:val="10"/>
    <w:qFormat/>
    <w:rsid w:val="00A60E2A"/>
    <w:pPr>
      <w:spacing w:before="120"/>
      <w:outlineLvl w:val="3"/>
    </w:pPr>
    <w:rPr>
      <w:rFonts w:ascii="Quicksand" w:hAnsi="Quicksand"/>
    </w:rPr>
  </w:style>
  <w:style w:type="character" w:customStyle="1" w:styleId="SoussoustitreCar">
    <w:name w:val="Sous sous titre Car"/>
    <w:basedOn w:val="Policepardfaut"/>
    <w:link w:val="Soussoustitre"/>
    <w:uiPriority w:val="10"/>
    <w:rsid w:val="00A60E2A"/>
    <w:rPr>
      <w:rFonts w:ascii="Quicksand" w:hAnsi="Quicksand"/>
    </w:rPr>
  </w:style>
  <w:style w:type="paragraph" w:styleId="TM1">
    <w:name w:val="toc 1"/>
    <w:next w:val="Normal"/>
    <w:autoRedefine/>
    <w:uiPriority w:val="39"/>
    <w:unhideWhenUsed/>
    <w:rsid w:val="00A60E2A"/>
    <w:pPr>
      <w:tabs>
        <w:tab w:val="right" w:leader="dot" w:pos="9062"/>
      </w:tabs>
      <w:spacing w:before="120" w:after="120"/>
    </w:pPr>
    <w:rPr>
      <w:rFonts w:ascii="Raleway" w:hAnsi="Raleway"/>
      <w:b/>
      <w:bCs/>
      <w:caps/>
      <w:noProof/>
      <w:szCs w:val="20"/>
    </w:rPr>
  </w:style>
  <w:style w:type="paragraph" w:customStyle="1" w:styleId="TM10">
    <w:name w:val="@TM1"/>
    <w:basedOn w:val="TM1"/>
    <w:link w:val="TM1Car"/>
    <w:uiPriority w:val="10"/>
    <w:rsid w:val="00A60E2A"/>
    <w:rPr>
      <w:rFonts w:eastAsiaTheme="minorEastAsia" w:cstheme="minorBidi"/>
      <w:b w:val="0"/>
      <w:bCs w:val="0"/>
      <w:caps w:val="0"/>
      <w:sz w:val="20"/>
      <w:lang w:eastAsia="fr-FR"/>
    </w:rPr>
  </w:style>
  <w:style w:type="character" w:customStyle="1" w:styleId="TM1Car">
    <w:name w:val="@TM1 Car"/>
    <w:basedOn w:val="Policepardfaut"/>
    <w:link w:val="TM10"/>
    <w:uiPriority w:val="10"/>
    <w:rsid w:val="00A60E2A"/>
    <w:rPr>
      <w:rFonts w:ascii="Raleway" w:eastAsiaTheme="minorEastAsia" w:hAnsi="Raleway" w:cstheme="minorBidi"/>
      <w:noProof/>
      <w:sz w:val="20"/>
      <w:szCs w:val="20"/>
      <w:lang w:eastAsia="fr-FR"/>
    </w:rPr>
  </w:style>
  <w:style w:type="paragraph" w:customStyle="1" w:styleId="TM3">
    <w:name w:val="@TM3"/>
    <w:basedOn w:val="TM30"/>
    <w:uiPriority w:val="10"/>
    <w:rsid w:val="00A60E2A"/>
    <w:pPr>
      <w:tabs>
        <w:tab w:val="right" w:leader="dot" w:pos="9062"/>
      </w:tabs>
      <w:spacing w:after="0"/>
    </w:pPr>
    <w:rPr>
      <w:rFonts w:ascii="Raleway" w:hAnsi="Raleway"/>
      <w:i/>
      <w:iCs/>
      <w:noProof/>
      <w:szCs w:val="20"/>
    </w:rPr>
  </w:style>
  <w:style w:type="paragraph" w:styleId="TM30">
    <w:name w:val="toc 3"/>
    <w:basedOn w:val="Normal"/>
    <w:next w:val="Normal"/>
    <w:autoRedefine/>
    <w:uiPriority w:val="39"/>
    <w:semiHidden/>
    <w:unhideWhenUsed/>
    <w:rsid w:val="00A60E2A"/>
    <w:pPr>
      <w:spacing w:after="100"/>
      <w:ind w:left="480"/>
    </w:pPr>
  </w:style>
  <w:style w:type="paragraph" w:customStyle="1" w:styleId="TM4">
    <w:name w:val="@TM4"/>
    <w:basedOn w:val="TM40"/>
    <w:uiPriority w:val="10"/>
    <w:rsid w:val="00A60E2A"/>
    <w:pPr>
      <w:tabs>
        <w:tab w:val="right" w:leader="dot" w:pos="9062"/>
      </w:tabs>
      <w:spacing w:after="0"/>
    </w:pPr>
    <w:rPr>
      <w:rFonts w:ascii="Quicksand" w:hAnsi="Quicksand"/>
      <w:noProof/>
      <w:szCs w:val="18"/>
    </w:rPr>
  </w:style>
  <w:style w:type="paragraph" w:styleId="TM40">
    <w:name w:val="toc 4"/>
    <w:basedOn w:val="Normal"/>
    <w:next w:val="Normal"/>
    <w:autoRedefine/>
    <w:uiPriority w:val="39"/>
    <w:semiHidden/>
    <w:unhideWhenUsed/>
    <w:rsid w:val="00A60E2A"/>
    <w:pPr>
      <w:spacing w:after="100"/>
      <w:ind w:left="720"/>
    </w:pPr>
  </w:style>
  <w:style w:type="character" w:customStyle="1" w:styleId="Titre1Car">
    <w:name w:val="Titre 1 Car"/>
    <w:basedOn w:val="Policepardfaut"/>
    <w:link w:val="Titre1"/>
    <w:uiPriority w:val="9"/>
    <w:rsid w:val="00DD45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4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45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45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45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45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45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45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45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0">
    <w:name w:val="Title"/>
    <w:basedOn w:val="Normal"/>
    <w:next w:val="Normal"/>
    <w:link w:val="TitreCar0"/>
    <w:uiPriority w:val="10"/>
    <w:qFormat/>
    <w:rsid w:val="00DD4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0">
    <w:name w:val="Titre Car"/>
    <w:basedOn w:val="Policepardfaut"/>
    <w:link w:val="Titre0"/>
    <w:uiPriority w:val="10"/>
    <w:rsid w:val="00DD4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456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45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4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456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45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45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4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45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456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D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1428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 HappY</dc:creator>
  <cp:keywords/>
  <dc:description/>
  <cp:lastModifiedBy>Way HappY</cp:lastModifiedBy>
  <cp:revision>1</cp:revision>
  <dcterms:created xsi:type="dcterms:W3CDTF">2026-06-10T13:29:00Z</dcterms:created>
  <dcterms:modified xsi:type="dcterms:W3CDTF">2026-06-10T13:30:00Z</dcterms:modified>
</cp:coreProperties>
</file>